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201C" w:rsidRDefault="0052201C" w:rsidP="000F06D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2201C" w:rsidRPr="003426C9" w:rsidRDefault="0052201C" w:rsidP="0052201C">
      <w:pPr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:rsidR="0052201C" w:rsidRPr="003426C9" w:rsidRDefault="0052201C" w:rsidP="0052201C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3426C9">
        <w:rPr>
          <w:rFonts w:ascii="Times New Roman" w:hAnsi="Times New Roman"/>
          <w:b/>
          <w:bCs/>
          <w:sz w:val="24"/>
          <w:szCs w:val="24"/>
        </w:rPr>
        <w:t xml:space="preserve">PROJETO DE LEI </w:t>
      </w:r>
      <w:proofErr w:type="gramStart"/>
      <w:r w:rsidRPr="003426C9">
        <w:rPr>
          <w:rFonts w:ascii="Times New Roman" w:hAnsi="Times New Roman"/>
          <w:b/>
          <w:bCs/>
          <w:sz w:val="24"/>
          <w:szCs w:val="24"/>
        </w:rPr>
        <w:t>N.º</w:t>
      </w:r>
      <w:proofErr w:type="gramEnd"/>
      <w:r w:rsidRPr="003426C9">
        <w:rPr>
          <w:rFonts w:ascii="Times New Roman" w:hAnsi="Times New Roman"/>
          <w:b/>
          <w:bCs/>
          <w:sz w:val="24"/>
          <w:szCs w:val="24"/>
        </w:rPr>
        <w:t xml:space="preserve"> 0</w:t>
      </w:r>
      <w:r w:rsidR="00146946" w:rsidRPr="003426C9">
        <w:rPr>
          <w:rFonts w:ascii="Times New Roman" w:hAnsi="Times New Roman"/>
          <w:b/>
          <w:bCs/>
          <w:sz w:val="24"/>
          <w:szCs w:val="24"/>
        </w:rPr>
        <w:t>68</w:t>
      </w:r>
      <w:r w:rsidRPr="003426C9">
        <w:rPr>
          <w:rFonts w:ascii="Times New Roman" w:hAnsi="Times New Roman"/>
          <w:b/>
          <w:bCs/>
          <w:sz w:val="24"/>
          <w:szCs w:val="24"/>
        </w:rPr>
        <w:t xml:space="preserve">, DE </w:t>
      </w:r>
      <w:r w:rsidR="00146946" w:rsidRPr="003426C9">
        <w:rPr>
          <w:rFonts w:ascii="Times New Roman" w:hAnsi="Times New Roman"/>
          <w:b/>
          <w:bCs/>
          <w:sz w:val="24"/>
          <w:szCs w:val="24"/>
        </w:rPr>
        <w:t>24</w:t>
      </w:r>
      <w:r w:rsidRPr="003426C9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146946" w:rsidRPr="003426C9">
        <w:rPr>
          <w:rFonts w:ascii="Times New Roman" w:hAnsi="Times New Roman"/>
          <w:b/>
          <w:bCs/>
          <w:sz w:val="24"/>
          <w:szCs w:val="24"/>
        </w:rPr>
        <w:t>SETEMBRO</w:t>
      </w:r>
      <w:r w:rsidRPr="003426C9">
        <w:rPr>
          <w:rFonts w:ascii="Times New Roman" w:hAnsi="Times New Roman"/>
          <w:b/>
          <w:bCs/>
          <w:sz w:val="24"/>
          <w:szCs w:val="24"/>
        </w:rPr>
        <w:t xml:space="preserve"> DE 2025</w:t>
      </w:r>
    </w:p>
    <w:p w:rsidR="0052201C" w:rsidRPr="003426C9" w:rsidRDefault="0052201C" w:rsidP="0052201C">
      <w:pPr>
        <w:tabs>
          <w:tab w:val="left" w:pos="9639"/>
        </w:tabs>
        <w:ind w:right="-801"/>
        <w:jc w:val="center"/>
        <w:rPr>
          <w:rFonts w:ascii="Times New Roman" w:hAnsi="Times New Roman"/>
          <w:sz w:val="24"/>
          <w:szCs w:val="24"/>
        </w:rPr>
      </w:pPr>
      <w:r w:rsidRPr="003426C9">
        <w:rPr>
          <w:rFonts w:ascii="Times New Roman" w:hAnsi="Times New Roman"/>
          <w:sz w:val="24"/>
          <w:szCs w:val="24"/>
        </w:rPr>
        <w:t>Abre no orçamento vigente Crédito Especial Adicional e dá outras providências.</w:t>
      </w:r>
    </w:p>
    <w:p w:rsidR="0052201C" w:rsidRPr="003426C9" w:rsidRDefault="0052201C" w:rsidP="0052201C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3426C9">
        <w:rPr>
          <w:rFonts w:ascii="Times New Roman" w:hAnsi="Times New Roman"/>
          <w:b/>
          <w:sz w:val="24"/>
          <w:szCs w:val="24"/>
        </w:rPr>
        <w:t xml:space="preserve">DR.  JULIANO   VIGILATO   </w:t>
      </w:r>
      <w:proofErr w:type="gramStart"/>
      <w:r w:rsidRPr="003426C9">
        <w:rPr>
          <w:rFonts w:ascii="Times New Roman" w:hAnsi="Times New Roman"/>
          <w:b/>
          <w:sz w:val="24"/>
          <w:szCs w:val="24"/>
        </w:rPr>
        <w:t>GUIRO</w:t>
      </w:r>
      <w:r w:rsidRPr="003426C9">
        <w:rPr>
          <w:rFonts w:ascii="Times New Roman" w:hAnsi="Times New Roman"/>
          <w:sz w:val="24"/>
          <w:szCs w:val="24"/>
        </w:rPr>
        <w:t xml:space="preserve">,   </w:t>
      </w:r>
      <w:proofErr w:type="gramEnd"/>
      <w:r w:rsidRPr="003426C9">
        <w:rPr>
          <w:rFonts w:ascii="Times New Roman" w:hAnsi="Times New Roman"/>
          <w:sz w:val="24"/>
          <w:szCs w:val="24"/>
        </w:rPr>
        <w:t xml:space="preserve"> Prefeito</w:t>
      </w:r>
    </w:p>
    <w:p w:rsidR="0052201C" w:rsidRPr="003426C9" w:rsidRDefault="0052201C" w:rsidP="0052201C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3426C9">
        <w:rPr>
          <w:rFonts w:ascii="Times New Roman" w:hAnsi="Times New Roman"/>
          <w:sz w:val="24"/>
          <w:szCs w:val="24"/>
        </w:rPr>
        <w:t xml:space="preserve">Municipal   </w:t>
      </w:r>
      <w:proofErr w:type="gramStart"/>
      <w:r w:rsidRPr="003426C9">
        <w:rPr>
          <w:rFonts w:ascii="Times New Roman" w:hAnsi="Times New Roman"/>
          <w:sz w:val="24"/>
          <w:szCs w:val="24"/>
        </w:rPr>
        <w:t>de  Tupi</w:t>
      </w:r>
      <w:proofErr w:type="gramEnd"/>
      <w:r w:rsidRPr="003426C9">
        <w:rPr>
          <w:rFonts w:ascii="Times New Roman" w:hAnsi="Times New Roman"/>
          <w:sz w:val="24"/>
          <w:szCs w:val="24"/>
        </w:rPr>
        <w:t xml:space="preserve">  Paulista,  Estado  de  São  Paulo,</w:t>
      </w:r>
    </w:p>
    <w:p w:rsidR="0052201C" w:rsidRPr="003426C9" w:rsidRDefault="0052201C" w:rsidP="0052201C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proofErr w:type="gramStart"/>
      <w:r w:rsidRPr="003426C9">
        <w:rPr>
          <w:rFonts w:ascii="Times New Roman" w:hAnsi="Times New Roman"/>
          <w:sz w:val="24"/>
          <w:szCs w:val="24"/>
        </w:rPr>
        <w:t>usando</w:t>
      </w:r>
      <w:proofErr w:type="gramEnd"/>
      <w:r w:rsidRPr="003426C9">
        <w:rPr>
          <w:rFonts w:ascii="Times New Roman" w:hAnsi="Times New Roman"/>
          <w:sz w:val="24"/>
          <w:szCs w:val="24"/>
        </w:rPr>
        <w:t xml:space="preserve"> das atribuições que lhe são conferidas por Lei,</w:t>
      </w:r>
    </w:p>
    <w:p w:rsidR="0052201C" w:rsidRPr="003426C9" w:rsidRDefault="0052201C" w:rsidP="0052201C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3426C9">
        <w:rPr>
          <w:rFonts w:ascii="Times New Roman" w:hAnsi="Times New Roman"/>
          <w:sz w:val="24"/>
          <w:szCs w:val="24"/>
        </w:rPr>
        <w:t>etc.</w:t>
      </w:r>
    </w:p>
    <w:p w:rsidR="0052201C" w:rsidRPr="003426C9" w:rsidRDefault="0052201C" w:rsidP="0052201C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</w:p>
    <w:p w:rsidR="0052201C" w:rsidRPr="003426C9" w:rsidRDefault="0052201C" w:rsidP="0052201C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3426C9">
        <w:rPr>
          <w:rFonts w:ascii="Times New Roman" w:hAnsi="Times New Roman"/>
          <w:sz w:val="24"/>
          <w:szCs w:val="24"/>
        </w:rPr>
        <w:t xml:space="preserve">FAZ   </w:t>
      </w:r>
      <w:proofErr w:type="gramStart"/>
      <w:r w:rsidRPr="003426C9">
        <w:rPr>
          <w:rFonts w:ascii="Times New Roman" w:hAnsi="Times New Roman"/>
          <w:sz w:val="24"/>
          <w:szCs w:val="24"/>
        </w:rPr>
        <w:t>SABER  QUE</w:t>
      </w:r>
      <w:proofErr w:type="gramEnd"/>
      <w:r w:rsidRPr="003426C9">
        <w:rPr>
          <w:rFonts w:ascii="Times New Roman" w:hAnsi="Times New Roman"/>
          <w:sz w:val="24"/>
          <w:szCs w:val="24"/>
        </w:rPr>
        <w:t xml:space="preserve">   A   CÂMARA  MUNICIPAL</w:t>
      </w:r>
    </w:p>
    <w:p w:rsidR="0052201C" w:rsidRPr="003426C9" w:rsidRDefault="0052201C" w:rsidP="0052201C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3426C9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52201C" w:rsidRPr="003426C9" w:rsidRDefault="0052201C" w:rsidP="0052201C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3426C9">
        <w:rPr>
          <w:rFonts w:ascii="Times New Roman" w:hAnsi="Times New Roman"/>
          <w:sz w:val="24"/>
          <w:szCs w:val="24"/>
        </w:rPr>
        <w:t>A SEGUINTE LEI:</w:t>
      </w:r>
    </w:p>
    <w:p w:rsidR="0052201C" w:rsidRPr="003426C9" w:rsidRDefault="0052201C" w:rsidP="0052201C">
      <w:pPr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46946" w:rsidRPr="003426C9" w:rsidRDefault="0052201C" w:rsidP="0052201C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3426C9">
        <w:rPr>
          <w:rFonts w:ascii="Times New Roman" w:hAnsi="Times New Roman"/>
          <w:b/>
          <w:bCs/>
          <w:sz w:val="24"/>
          <w:szCs w:val="24"/>
        </w:rPr>
        <w:t>Artigo 1</w:t>
      </w:r>
      <w:r w:rsidRPr="003426C9">
        <w:rPr>
          <w:rFonts w:ascii="Times New Roman" w:hAnsi="Times New Roman"/>
          <w:sz w:val="24"/>
          <w:szCs w:val="24"/>
        </w:rPr>
        <w:t xml:space="preserve">º- </w:t>
      </w:r>
      <w:proofErr w:type="gramStart"/>
      <w:r w:rsidRPr="003426C9">
        <w:rPr>
          <w:rFonts w:ascii="Times New Roman" w:hAnsi="Times New Roman"/>
          <w:sz w:val="24"/>
          <w:szCs w:val="24"/>
        </w:rPr>
        <w:t>Fica  o</w:t>
      </w:r>
      <w:proofErr w:type="gramEnd"/>
      <w:r w:rsidRPr="003426C9">
        <w:rPr>
          <w:rFonts w:ascii="Times New Roman" w:hAnsi="Times New Roman"/>
          <w:sz w:val="24"/>
          <w:szCs w:val="24"/>
        </w:rPr>
        <w:t xml:space="preserve">  Poder   Executivo   autorizado   a   proceder    a     abertura, no     orçamento    vigente,   de   Crédito   Especial   Adicional    na   importância   de valor de </w:t>
      </w:r>
      <w:r w:rsidR="00146946" w:rsidRPr="003426C9">
        <w:rPr>
          <w:rFonts w:ascii="Times New Roman" w:hAnsi="Times New Roman"/>
          <w:sz w:val="24"/>
          <w:szCs w:val="24"/>
        </w:rPr>
        <w:t>R$ 39</w:t>
      </w:r>
      <w:r w:rsidR="00F37B4D" w:rsidRPr="003426C9">
        <w:rPr>
          <w:rFonts w:ascii="Times New Roman" w:hAnsi="Times New Roman"/>
          <w:sz w:val="24"/>
          <w:szCs w:val="24"/>
        </w:rPr>
        <w:t>0.000,00</w:t>
      </w:r>
      <w:r w:rsidR="00146946" w:rsidRPr="003426C9">
        <w:rPr>
          <w:rFonts w:ascii="Times New Roman" w:hAnsi="Times New Roman"/>
          <w:sz w:val="24"/>
          <w:szCs w:val="24"/>
        </w:rPr>
        <w:t xml:space="preserve"> (trezentos e noventa mil reais), </w:t>
      </w:r>
      <w:r w:rsidRPr="003426C9">
        <w:rPr>
          <w:rFonts w:ascii="Times New Roman" w:hAnsi="Times New Roman"/>
          <w:sz w:val="24"/>
          <w:szCs w:val="24"/>
        </w:rPr>
        <w:t>para fazer face às despesas d</w:t>
      </w:r>
      <w:r w:rsidR="00146946" w:rsidRPr="003426C9">
        <w:rPr>
          <w:rFonts w:ascii="Times New Roman" w:hAnsi="Times New Roman"/>
          <w:sz w:val="24"/>
          <w:szCs w:val="24"/>
        </w:rPr>
        <w:t>as</w:t>
      </w:r>
      <w:r w:rsidRPr="003426C9">
        <w:rPr>
          <w:rFonts w:ascii="Times New Roman" w:hAnsi="Times New Roman"/>
          <w:sz w:val="24"/>
          <w:szCs w:val="24"/>
        </w:rPr>
        <w:t xml:space="preserve"> </w:t>
      </w:r>
      <w:r w:rsidR="00146946" w:rsidRPr="003426C9">
        <w:rPr>
          <w:rFonts w:ascii="Times New Roman" w:hAnsi="Times New Roman"/>
          <w:sz w:val="24"/>
          <w:szCs w:val="24"/>
        </w:rPr>
        <w:t>Obras de Remanejamento de 03 (três) Redes Alimentadoras de Energia de Alta Tensão, localizadas no Conjunto Habitacional Tupi Paulista “E”, conforme s</w:t>
      </w:r>
      <w:r w:rsidR="00F37B4D" w:rsidRPr="003426C9">
        <w:rPr>
          <w:rFonts w:ascii="Times New Roman" w:hAnsi="Times New Roman"/>
          <w:sz w:val="24"/>
          <w:szCs w:val="24"/>
        </w:rPr>
        <w:t>e</w:t>
      </w:r>
      <w:r w:rsidR="00146946" w:rsidRPr="003426C9">
        <w:rPr>
          <w:rFonts w:ascii="Times New Roman" w:hAnsi="Times New Roman"/>
          <w:sz w:val="24"/>
          <w:szCs w:val="24"/>
        </w:rPr>
        <w:t>gue:</w:t>
      </w:r>
    </w:p>
    <w:p w:rsidR="0052201C" w:rsidRPr="003426C9" w:rsidRDefault="0052201C" w:rsidP="005220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426C9">
        <w:rPr>
          <w:rFonts w:ascii="Times New Roman" w:hAnsi="Times New Roman"/>
          <w:color w:val="000000"/>
          <w:sz w:val="24"/>
          <w:szCs w:val="24"/>
        </w:rPr>
        <w:t>02.07 – SECRETARIA DE OBRAS, VIAÇÃO E SERVIÇOS MUNICIPAIS</w:t>
      </w:r>
    </w:p>
    <w:p w:rsidR="0052201C" w:rsidRPr="003426C9" w:rsidRDefault="0052201C" w:rsidP="005220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426C9">
        <w:rPr>
          <w:rFonts w:ascii="Times New Roman" w:hAnsi="Times New Roman"/>
          <w:color w:val="000000"/>
          <w:sz w:val="24"/>
          <w:szCs w:val="24"/>
        </w:rPr>
        <w:t>02.07.0</w:t>
      </w:r>
      <w:r w:rsidR="00146946" w:rsidRPr="003426C9">
        <w:rPr>
          <w:rFonts w:ascii="Times New Roman" w:hAnsi="Times New Roman"/>
          <w:color w:val="000000"/>
          <w:sz w:val="24"/>
          <w:szCs w:val="24"/>
        </w:rPr>
        <w:t>1</w:t>
      </w:r>
      <w:r w:rsidRPr="003426C9">
        <w:rPr>
          <w:rFonts w:ascii="Times New Roman" w:hAnsi="Times New Roman"/>
          <w:color w:val="000000"/>
          <w:sz w:val="24"/>
          <w:szCs w:val="24"/>
        </w:rPr>
        <w:t xml:space="preserve"> – SERVIÇOS </w:t>
      </w:r>
      <w:r w:rsidR="00146946" w:rsidRPr="003426C9">
        <w:rPr>
          <w:rFonts w:ascii="Times New Roman" w:hAnsi="Times New Roman"/>
          <w:color w:val="000000"/>
          <w:sz w:val="24"/>
          <w:szCs w:val="24"/>
        </w:rPr>
        <w:t>MUNICIPAIS</w:t>
      </w:r>
    </w:p>
    <w:p w:rsidR="0052201C" w:rsidRPr="003426C9" w:rsidRDefault="0052201C" w:rsidP="005220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426C9">
        <w:rPr>
          <w:rFonts w:ascii="Times New Roman" w:hAnsi="Times New Roman"/>
          <w:color w:val="000000"/>
          <w:sz w:val="24"/>
          <w:szCs w:val="24"/>
        </w:rPr>
        <w:t xml:space="preserve">26.782.0003.1041 – </w:t>
      </w:r>
      <w:r w:rsidR="00146946" w:rsidRPr="003426C9">
        <w:rPr>
          <w:rFonts w:ascii="Times New Roman" w:hAnsi="Times New Roman"/>
          <w:color w:val="000000"/>
        </w:rPr>
        <w:t>REDE ENERGIA DE ALTA TENSÃO – CDHU “E”</w:t>
      </w:r>
    </w:p>
    <w:p w:rsidR="0052201C" w:rsidRPr="003426C9" w:rsidRDefault="0052201C" w:rsidP="005220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426C9">
        <w:rPr>
          <w:rFonts w:ascii="Times New Roman" w:hAnsi="Times New Roman"/>
          <w:color w:val="000000"/>
          <w:sz w:val="24"/>
          <w:szCs w:val="24"/>
        </w:rPr>
        <w:t>Fonte: 01</w:t>
      </w:r>
    </w:p>
    <w:p w:rsidR="0052201C" w:rsidRPr="003426C9" w:rsidRDefault="0052201C" w:rsidP="005220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426C9">
        <w:rPr>
          <w:rFonts w:ascii="Times New Roman" w:hAnsi="Times New Roman"/>
          <w:color w:val="000000"/>
          <w:sz w:val="24"/>
          <w:szCs w:val="24"/>
        </w:rPr>
        <w:t>4.4.90.51 – OBRAS E INSTALAÇÕES................................................R</w:t>
      </w:r>
      <w:proofErr w:type="gramStart"/>
      <w:r w:rsidRPr="003426C9">
        <w:rPr>
          <w:rFonts w:ascii="Times New Roman" w:hAnsi="Times New Roman"/>
          <w:color w:val="000000"/>
          <w:sz w:val="24"/>
          <w:szCs w:val="24"/>
        </w:rPr>
        <w:t xml:space="preserve">$  </w:t>
      </w:r>
      <w:r w:rsidR="00146946" w:rsidRPr="003426C9">
        <w:rPr>
          <w:rFonts w:ascii="Times New Roman" w:hAnsi="Times New Roman"/>
          <w:color w:val="000000"/>
          <w:sz w:val="24"/>
          <w:szCs w:val="24"/>
        </w:rPr>
        <w:t>39</w:t>
      </w:r>
      <w:r w:rsidR="00F37B4D" w:rsidRPr="003426C9">
        <w:rPr>
          <w:rFonts w:ascii="Times New Roman" w:hAnsi="Times New Roman"/>
          <w:color w:val="000000"/>
          <w:sz w:val="24"/>
          <w:szCs w:val="24"/>
        </w:rPr>
        <w:t>0.000</w:t>
      </w:r>
      <w:proofErr w:type="gramEnd"/>
      <w:r w:rsidR="00F37B4D" w:rsidRPr="003426C9">
        <w:rPr>
          <w:rFonts w:ascii="Times New Roman" w:hAnsi="Times New Roman"/>
          <w:color w:val="000000"/>
          <w:sz w:val="24"/>
          <w:szCs w:val="24"/>
        </w:rPr>
        <w:t>,00</w:t>
      </w:r>
    </w:p>
    <w:p w:rsidR="0052201C" w:rsidRPr="003426C9" w:rsidRDefault="0052201C" w:rsidP="005220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2201C" w:rsidRPr="003426C9" w:rsidRDefault="0052201C" w:rsidP="005220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B6012" w:rsidRPr="003426C9" w:rsidRDefault="0052201C" w:rsidP="0052201C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3426C9">
        <w:rPr>
          <w:rFonts w:ascii="Times New Roman" w:hAnsi="Times New Roman"/>
          <w:b/>
          <w:bCs/>
          <w:sz w:val="24"/>
          <w:szCs w:val="24"/>
        </w:rPr>
        <w:t>Artigo 2º-</w:t>
      </w:r>
      <w:r w:rsidRPr="003426C9">
        <w:rPr>
          <w:rFonts w:ascii="Times New Roman" w:hAnsi="Times New Roman"/>
          <w:sz w:val="24"/>
          <w:szCs w:val="24"/>
        </w:rPr>
        <w:t xml:space="preserve"> Para cobertura do Crédito Especial Adicional autorizado </w:t>
      </w:r>
      <w:proofErr w:type="gramStart"/>
      <w:r w:rsidRPr="003426C9">
        <w:rPr>
          <w:rFonts w:ascii="Times New Roman" w:hAnsi="Times New Roman"/>
          <w:sz w:val="24"/>
          <w:szCs w:val="24"/>
        </w:rPr>
        <w:t>no  artigo</w:t>
      </w:r>
      <w:proofErr w:type="gramEnd"/>
      <w:r w:rsidRPr="003426C9">
        <w:rPr>
          <w:rFonts w:ascii="Times New Roman" w:hAnsi="Times New Roman"/>
          <w:sz w:val="24"/>
          <w:szCs w:val="24"/>
        </w:rPr>
        <w:t xml:space="preserve"> primeiro, serão utilizados recursos provenientes </w:t>
      </w:r>
      <w:r w:rsidR="00146946" w:rsidRPr="003426C9">
        <w:rPr>
          <w:rFonts w:ascii="Times New Roman" w:hAnsi="Times New Roman"/>
          <w:sz w:val="24"/>
          <w:szCs w:val="24"/>
        </w:rPr>
        <w:t>do</w:t>
      </w:r>
      <w:r w:rsidR="00AB6012" w:rsidRPr="003426C9">
        <w:rPr>
          <w:rFonts w:ascii="Times New Roman" w:hAnsi="Times New Roman"/>
          <w:sz w:val="24"/>
          <w:szCs w:val="24"/>
        </w:rPr>
        <w:t xml:space="preserve"> Superávit Financeiro do Exercício de 2024, da Contribuição para Iluminação Pública, no valor de R$ 390.000,00 (trezentos e noventa mil reais).</w:t>
      </w:r>
    </w:p>
    <w:p w:rsidR="0052201C" w:rsidRPr="003426C9" w:rsidRDefault="0052201C" w:rsidP="0052201C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3426C9">
        <w:rPr>
          <w:rFonts w:ascii="Times New Roman" w:hAnsi="Times New Roman"/>
          <w:b/>
          <w:bCs/>
          <w:sz w:val="24"/>
          <w:szCs w:val="24"/>
        </w:rPr>
        <w:t>Artigo 3º</w:t>
      </w:r>
      <w:r w:rsidRPr="003426C9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52201C" w:rsidRPr="003426C9" w:rsidRDefault="0052201C" w:rsidP="0052201C">
      <w:pPr>
        <w:pStyle w:val="Ttulo1"/>
        <w:ind w:firstLine="708"/>
        <w:jc w:val="right"/>
        <w:rPr>
          <w:b/>
          <w:bCs/>
          <w:sz w:val="24"/>
          <w:szCs w:val="24"/>
        </w:rPr>
      </w:pPr>
      <w:r w:rsidRPr="003426C9">
        <w:rPr>
          <w:b/>
          <w:bCs/>
          <w:sz w:val="24"/>
          <w:szCs w:val="24"/>
        </w:rPr>
        <w:t>Paço Municipal “Dr. João Roque Franceschi</w:t>
      </w:r>
      <w:proofErr w:type="gramStart"/>
      <w:r w:rsidRPr="003426C9">
        <w:rPr>
          <w:b/>
          <w:bCs/>
          <w:sz w:val="24"/>
          <w:szCs w:val="24"/>
        </w:rPr>
        <w:t xml:space="preserve">”,  </w:t>
      </w:r>
      <w:r w:rsidR="00AB6012" w:rsidRPr="003426C9">
        <w:rPr>
          <w:b/>
          <w:bCs/>
          <w:sz w:val="24"/>
          <w:szCs w:val="24"/>
        </w:rPr>
        <w:t>24</w:t>
      </w:r>
      <w:proofErr w:type="gramEnd"/>
      <w:r w:rsidRPr="003426C9">
        <w:rPr>
          <w:b/>
          <w:bCs/>
          <w:sz w:val="24"/>
          <w:szCs w:val="24"/>
        </w:rPr>
        <w:t xml:space="preserve"> de </w:t>
      </w:r>
      <w:r w:rsidR="00AB6012" w:rsidRPr="003426C9">
        <w:rPr>
          <w:b/>
          <w:bCs/>
          <w:sz w:val="24"/>
          <w:szCs w:val="24"/>
        </w:rPr>
        <w:t>Setembro</w:t>
      </w:r>
      <w:r w:rsidRPr="003426C9">
        <w:rPr>
          <w:b/>
          <w:bCs/>
          <w:sz w:val="24"/>
          <w:szCs w:val="24"/>
        </w:rPr>
        <w:t xml:space="preserve"> de 2025</w:t>
      </w:r>
    </w:p>
    <w:p w:rsidR="0052201C" w:rsidRPr="003426C9" w:rsidRDefault="0052201C" w:rsidP="0052201C">
      <w:pPr>
        <w:jc w:val="both"/>
        <w:rPr>
          <w:rFonts w:ascii="Times New Roman" w:hAnsi="Times New Roman"/>
          <w:sz w:val="24"/>
          <w:szCs w:val="24"/>
        </w:rPr>
      </w:pPr>
    </w:p>
    <w:p w:rsidR="0052201C" w:rsidRPr="003426C9" w:rsidRDefault="0052201C" w:rsidP="0052201C">
      <w:pPr>
        <w:jc w:val="both"/>
        <w:rPr>
          <w:rFonts w:ascii="Times New Roman" w:hAnsi="Times New Roman"/>
          <w:sz w:val="24"/>
          <w:szCs w:val="24"/>
        </w:rPr>
      </w:pPr>
    </w:p>
    <w:p w:rsidR="0052201C" w:rsidRPr="003426C9" w:rsidRDefault="0052201C" w:rsidP="005220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426C9">
        <w:rPr>
          <w:rFonts w:ascii="Times New Roman" w:hAnsi="Times New Roman"/>
          <w:sz w:val="24"/>
          <w:szCs w:val="24"/>
        </w:rPr>
        <w:t xml:space="preserve"> </w:t>
      </w:r>
      <w:r w:rsidRPr="003426C9">
        <w:rPr>
          <w:rFonts w:ascii="Times New Roman" w:hAnsi="Times New Roman"/>
          <w:sz w:val="24"/>
          <w:szCs w:val="24"/>
        </w:rPr>
        <w:tab/>
      </w:r>
      <w:r w:rsidRPr="003426C9">
        <w:rPr>
          <w:rFonts w:ascii="Times New Roman" w:hAnsi="Times New Roman"/>
          <w:sz w:val="24"/>
          <w:szCs w:val="24"/>
        </w:rPr>
        <w:tab/>
      </w:r>
      <w:r w:rsidRPr="003426C9">
        <w:rPr>
          <w:rFonts w:ascii="Times New Roman" w:hAnsi="Times New Roman"/>
          <w:sz w:val="24"/>
          <w:szCs w:val="24"/>
        </w:rPr>
        <w:tab/>
        <w:t xml:space="preserve">      </w:t>
      </w:r>
      <w:r w:rsidRPr="003426C9">
        <w:rPr>
          <w:rFonts w:ascii="Times New Roman" w:hAnsi="Times New Roman"/>
          <w:b/>
          <w:sz w:val="24"/>
          <w:szCs w:val="24"/>
        </w:rPr>
        <w:t xml:space="preserve">         DR.  JULIANO VIGILATO GUIRO</w:t>
      </w:r>
    </w:p>
    <w:p w:rsidR="0052201C" w:rsidRPr="00F35492" w:rsidRDefault="0052201C" w:rsidP="005220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26C9">
        <w:rPr>
          <w:rFonts w:ascii="Times New Roman" w:hAnsi="Times New Roman"/>
          <w:b/>
          <w:sz w:val="24"/>
          <w:szCs w:val="24"/>
        </w:rPr>
        <w:tab/>
      </w:r>
      <w:r w:rsidRPr="003426C9">
        <w:rPr>
          <w:rFonts w:ascii="Times New Roman" w:hAnsi="Times New Roman"/>
          <w:b/>
          <w:sz w:val="24"/>
          <w:szCs w:val="24"/>
        </w:rPr>
        <w:tab/>
      </w:r>
      <w:r w:rsidRPr="003426C9">
        <w:rPr>
          <w:rFonts w:ascii="Times New Roman" w:hAnsi="Times New Roman"/>
          <w:b/>
          <w:sz w:val="24"/>
          <w:szCs w:val="24"/>
        </w:rPr>
        <w:tab/>
        <w:t xml:space="preserve">                                Prefeito Municipal</w:t>
      </w:r>
    </w:p>
    <w:p w:rsidR="0052201C" w:rsidRDefault="0052201C" w:rsidP="005220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2201C" w:rsidRPr="00F35492" w:rsidRDefault="0052201C" w:rsidP="000F06D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06D9" w:rsidRDefault="000F06D9" w:rsidP="00121D8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0F06D9" w:rsidSect="009654A3">
      <w:headerReference w:type="default" r:id="rId8"/>
      <w:pgSz w:w="11906" w:h="16838"/>
      <w:pgMar w:top="1134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2D8" w:rsidRDefault="008652D8" w:rsidP="00897CCE">
      <w:pPr>
        <w:spacing w:after="0" w:line="240" w:lineRule="auto"/>
      </w:pPr>
      <w:r>
        <w:separator/>
      </w:r>
    </w:p>
  </w:endnote>
  <w:endnote w:type="continuationSeparator" w:id="0">
    <w:p w:rsidR="008652D8" w:rsidRDefault="008652D8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2D8" w:rsidRDefault="008652D8" w:rsidP="00897CCE">
      <w:pPr>
        <w:spacing w:after="0" w:line="240" w:lineRule="auto"/>
      </w:pPr>
      <w:r>
        <w:separator/>
      </w:r>
    </w:p>
  </w:footnote>
  <w:footnote w:type="continuationSeparator" w:id="0">
    <w:p w:rsidR="008652D8" w:rsidRDefault="008652D8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 w15:restartNumberingAfterBreak="0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66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5479"/>
    <w:rsid w:val="00002DE0"/>
    <w:rsid w:val="00011823"/>
    <w:rsid w:val="000274CF"/>
    <w:rsid w:val="00055F52"/>
    <w:rsid w:val="000564A8"/>
    <w:rsid w:val="00057512"/>
    <w:rsid w:val="000715B9"/>
    <w:rsid w:val="000808E5"/>
    <w:rsid w:val="00081679"/>
    <w:rsid w:val="00082383"/>
    <w:rsid w:val="000931DF"/>
    <w:rsid w:val="000A0E41"/>
    <w:rsid w:val="000B4EF2"/>
    <w:rsid w:val="000B537E"/>
    <w:rsid w:val="000C3BAD"/>
    <w:rsid w:val="000C61F4"/>
    <w:rsid w:val="000D0FF3"/>
    <w:rsid w:val="000D118B"/>
    <w:rsid w:val="000E0D4E"/>
    <w:rsid w:val="000E0FA2"/>
    <w:rsid w:val="000E2C27"/>
    <w:rsid w:val="000E75BD"/>
    <w:rsid w:val="000E7CDF"/>
    <w:rsid w:val="000F06D9"/>
    <w:rsid w:val="000F15F6"/>
    <w:rsid w:val="000F1C1D"/>
    <w:rsid w:val="001009B5"/>
    <w:rsid w:val="00111AA5"/>
    <w:rsid w:val="00112AC8"/>
    <w:rsid w:val="00115765"/>
    <w:rsid w:val="00120552"/>
    <w:rsid w:val="00121D8C"/>
    <w:rsid w:val="00133D89"/>
    <w:rsid w:val="00135572"/>
    <w:rsid w:val="00140E29"/>
    <w:rsid w:val="00141C26"/>
    <w:rsid w:val="00146946"/>
    <w:rsid w:val="00151523"/>
    <w:rsid w:val="00154986"/>
    <w:rsid w:val="0015724A"/>
    <w:rsid w:val="00157C8C"/>
    <w:rsid w:val="00163EC2"/>
    <w:rsid w:val="00167547"/>
    <w:rsid w:val="00173A1D"/>
    <w:rsid w:val="00175944"/>
    <w:rsid w:val="00183FBF"/>
    <w:rsid w:val="00185A6E"/>
    <w:rsid w:val="00190DFA"/>
    <w:rsid w:val="00191CE6"/>
    <w:rsid w:val="0019340B"/>
    <w:rsid w:val="001978AD"/>
    <w:rsid w:val="001A317C"/>
    <w:rsid w:val="001A6E55"/>
    <w:rsid w:val="001B34D6"/>
    <w:rsid w:val="001C104A"/>
    <w:rsid w:val="001D0FD4"/>
    <w:rsid w:val="001D4C62"/>
    <w:rsid w:val="001D5832"/>
    <w:rsid w:val="001E1B55"/>
    <w:rsid w:val="001E1F14"/>
    <w:rsid w:val="001E3686"/>
    <w:rsid w:val="001F1662"/>
    <w:rsid w:val="001F72C6"/>
    <w:rsid w:val="00201563"/>
    <w:rsid w:val="00204E81"/>
    <w:rsid w:val="002070B4"/>
    <w:rsid w:val="0022267C"/>
    <w:rsid w:val="0023516A"/>
    <w:rsid w:val="002423AC"/>
    <w:rsid w:val="00242682"/>
    <w:rsid w:val="00243B5E"/>
    <w:rsid w:val="002469DD"/>
    <w:rsid w:val="00254D93"/>
    <w:rsid w:val="00255ECD"/>
    <w:rsid w:val="00270A67"/>
    <w:rsid w:val="00275DAA"/>
    <w:rsid w:val="00280053"/>
    <w:rsid w:val="002838EE"/>
    <w:rsid w:val="00285582"/>
    <w:rsid w:val="00285ED1"/>
    <w:rsid w:val="00285FD9"/>
    <w:rsid w:val="00290457"/>
    <w:rsid w:val="00291D89"/>
    <w:rsid w:val="00296AF6"/>
    <w:rsid w:val="00297874"/>
    <w:rsid w:val="002A7F50"/>
    <w:rsid w:val="002B0260"/>
    <w:rsid w:val="002C0529"/>
    <w:rsid w:val="002C3B0F"/>
    <w:rsid w:val="002C5882"/>
    <w:rsid w:val="002C6851"/>
    <w:rsid w:val="002D3979"/>
    <w:rsid w:val="002F0E68"/>
    <w:rsid w:val="002F5A6A"/>
    <w:rsid w:val="002F736D"/>
    <w:rsid w:val="002F7850"/>
    <w:rsid w:val="00300F95"/>
    <w:rsid w:val="003106C6"/>
    <w:rsid w:val="00315887"/>
    <w:rsid w:val="0032750E"/>
    <w:rsid w:val="0033211C"/>
    <w:rsid w:val="00332590"/>
    <w:rsid w:val="00340F98"/>
    <w:rsid w:val="003424B1"/>
    <w:rsid w:val="003426C9"/>
    <w:rsid w:val="00347210"/>
    <w:rsid w:val="00361592"/>
    <w:rsid w:val="003729F8"/>
    <w:rsid w:val="003772B9"/>
    <w:rsid w:val="00381324"/>
    <w:rsid w:val="003A0E83"/>
    <w:rsid w:val="003A35BF"/>
    <w:rsid w:val="003A636C"/>
    <w:rsid w:val="003A6976"/>
    <w:rsid w:val="003B438F"/>
    <w:rsid w:val="003C02C3"/>
    <w:rsid w:val="003C7CEC"/>
    <w:rsid w:val="003D35D6"/>
    <w:rsid w:val="003E0567"/>
    <w:rsid w:val="003E10F4"/>
    <w:rsid w:val="003E7C9C"/>
    <w:rsid w:val="003F1309"/>
    <w:rsid w:val="003F1F04"/>
    <w:rsid w:val="00427EAE"/>
    <w:rsid w:val="0043022D"/>
    <w:rsid w:val="00434E9B"/>
    <w:rsid w:val="0044120F"/>
    <w:rsid w:val="004465F0"/>
    <w:rsid w:val="00471291"/>
    <w:rsid w:val="00474DAA"/>
    <w:rsid w:val="00480E58"/>
    <w:rsid w:val="00484E8E"/>
    <w:rsid w:val="004865E2"/>
    <w:rsid w:val="0049671C"/>
    <w:rsid w:val="0049727B"/>
    <w:rsid w:val="004972FD"/>
    <w:rsid w:val="004B7606"/>
    <w:rsid w:val="004D2439"/>
    <w:rsid w:val="004E273A"/>
    <w:rsid w:val="004E559F"/>
    <w:rsid w:val="004F2E0F"/>
    <w:rsid w:val="004F4E6D"/>
    <w:rsid w:val="00517D86"/>
    <w:rsid w:val="0052201C"/>
    <w:rsid w:val="00527654"/>
    <w:rsid w:val="00536826"/>
    <w:rsid w:val="00542CA3"/>
    <w:rsid w:val="00552DA3"/>
    <w:rsid w:val="00555014"/>
    <w:rsid w:val="005569AB"/>
    <w:rsid w:val="0056235B"/>
    <w:rsid w:val="00565EF0"/>
    <w:rsid w:val="0057123B"/>
    <w:rsid w:val="005758DE"/>
    <w:rsid w:val="00577A39"/>
    <w:rsid w:val="005841F0"/>
    <w:rsid w:val="00593C07"/>
    <w:rsid w:val="005946C8"/>
    <w:rsid w:val="005B2008"/>
    <w:rsid w:val="005C722A"/>
    <w:rsid w:val="005C7412"/>
    <w:rsid w:val="005D0080"/>
    <w:rsid w:val="005D4976"/>
    <w:rsid w:val="005D4E8A"/>
    <w:rsid w:val="005D5831"/>
    <w:rsid w:val="005E38B7"/>
    <w:rsid w:val="005E5EE1"/>
    <w:rsid w:val="005F7D4F"/>
    <w:rsid w:val="00602744"/>
    <w:rsid w:val="006046A4"/>
    <w:rsid w:val="006076CD"/>
    <w:rsid w:val="00610119"/>
    <w:rsid w:val="0061168C"/>
    <w:rsid w:val="00616B5D"/>
    <w:rsid w:val="006176D6"/>
    <w:rsid w:val="00626B2D"/>
    <w:rsid w:val="006356D5"/>
    <w:rsid w:val="006376B0"/>
    <w:rsid w:val="00640340"/>
    <w:rsid w:val="006449B9"/>
    <w:rsid w:val="006458B2"/>
    <w:rsid w:val="0064750D"/>
    <w:rsid w:val="00653502"/>
    <w:rsid w:val="0065576B"/>
    <w:rsid w:val="00657F05"/>
    <w:rsid w:val="00661321"/>
    <w:rsid w:val="00662145"/>
    <w:rsid w:val="00662AA8"/>
    <w:rsid w:val="0067540E"/>
    <w:rsid w:val="00683CBB"/>
    <w:rsid w:val="0068472C"/>
    <w:rsid w:val="0068598E"/>
    <w:rsid w:val="00697E89"/>
    <w:rsid w:val="006A27A7"/>
    <w:rsid w:val="006B3095"/>
    <w:rsid w:val="006B5202"/>
    <w:rsid w:val="006C2442"/>
    <w:rsid w:val="006C65B6"/>
    <w:rsid w:val="006C692B"/>
    <w:rsid w:val="006E36C9"/>
    <w:rsid w:val="006E3AD7"/>
    <w:rsid w:val="006E3DDD"/>
    <w:rsid w:val="006E5479"/>
    <w:rsid w:val="006F1E40"/>
    <w:rsid w:val="006F733E"/>
    <w:rsid w:val="006F7404"/>
    <w:rsid w:val="00713301"/>
    <w:rsid w:val="00713A73"/>
    <w:rsid w:val="00720D06"/>
    <w:rsid w:val="00744C2C"/>
    <w:rsid w:val="007476C7"/>
    <w:rsid w:val="007530AF"/>
    <w:rsid w:val="00755E32"/>
    <w:rsid w:val="007654ED"/>
    <w:rsid w:val="0076578B"/>
    <w:rsid w:val="00772C81"/>
    <w:rsid w:val="00781E82"/>
    <w:rsid w:val="00784424"/>
    <w:rsid w:val="00786337"/>
    <w:rsid w:val="00792E60"/>
    <w:rsid w:val="00794429"/>
    <w:rsid w:val="007A053C"/>
    <w:rsid w:val="007A256F"/>
    <w:rsid w:val="007A36D1"/>
    <w:rsid w:val="007B76D5"/>
    <w:rsid w:val="007D2D4C"/>
    <w:rsid w:val="007D39A0"/>
    <w:rsid w:val="007D6562"/>
    <w:rsid w:val="007E3F91"/>
    <w:rsid w:val="007F54E0"/>
    <w:rsid w:val="007F5BE3"/>
    <w:rsid w:val="007F65C1"/>
    <w:rsid w:val="007F7C30"/>
    <w:rsid w:val="00805289"/>
    <w:rsid w:val="00816DFE"/>
    <w:rsid w:val="00820224"/>
    <w:rsid w:val="0082246A"/>
    <w:rsid w:val="00826784"/>
    <w:rsid w:val="0083368B"/>
    <w:rsid w:val="00840CDC"/>
    <w:rsid w:val="00842CCE"/>
    <w:rsid w:val="008652D8"/>
    <w:rsid w:val="008725D0"/>
    <w:rsid w:val="00874CB7"/>
    <w:rsid w:val="0089082B"/>
    <w:rsid w:val="008922AA"/>
    <w:rsid w:val="00897CCE"/>
    <w:rsid w:val="008A3932"/>
    <w:rsid w:val="008A4103"/>
    <w:rsid w:val="008A410C"/>
    <w:rsid w:val="008B0D2F"/>
    <w:rsid w:val="008B5738"/>
    <w:rsid w:val="008B632F"/>
    <w:rsid w:val="008C4996"/>
    <w:rsid w:val="008D03E5"/>
    <w:rsid w:val="008D497B"/>
    <w:rsid w:val="008D521D"/>
    <w:rsid w:val="008D7A08"/>
    <w:rsid w:val="008E0C85"/>
    <w:rsid w:val="008E4345"/>
    <w:rsid w:val="008F1F63"/>
    <w:rsid w:val="008F208E"/>
    <w:rsid w:val="00907CAA"/>
    <w:rsid w:val="009201F8"/>
    <w:rsid w:val="009502B0"/>
    <w:rsid w:val="009516E0"/>
    <w:rsid w:val="009549CB"/>
    <w:rsid w:val="00954A7C"/>
    <w:rsid w:val="0095664E"/>
    <w:rsid w:val="009654A3"/>
    <w:rsid w:val="009658BD"/>
    <w:rsid w:val="00965C96"/>
    <w:rsid w:val="0097000D"/>
    <w:rsid w:val="00985CEB"/>
    <w:rsid w:val="00995061"/>
    <w:rsid w:val="009A0797"/>
    <w:rsid w:val="009A3468"/>
    <w:rsid w:val="009A6A61"/>
    <w:rsid w:val="009B266F"/>
    <w:rsid w:val="009B2DBF"/>
    <w:rsid w:val="009B3345"/>
    <w:rsid w:val="009B73D9"/>
    <w:rsid w:val="009C0E60"/>
    <w:rsid w:val="009C754C"/>
    <w:rsid w:val="009D5EBC"/>
    <w:rsid w:val="009E3EB0"/>
    <w:rsid w:val="009E6311"/>
    <w:rsid w:val="009F58AF"/>
    <w:rsid w:val="00A05E86"/>
    <w:rsid w:val="00A13B49"/>
    <w:rsid w:val="00A1711E"/>
    <w:rsid w:val="00A32D0D"/>
    <w:rsid w:val="00A341F0"/>
    <w:rsid w:val="00A419C8"/>
    <w:rsid w:val="00A43601"/>
    <w:rsid w:val="00A4420B"/>
    <w:rsid w:val="00A5005F"/>
    <w:rsid w:val="00A53ED2"/>
    <w:rsid w:val="00A56B59"/>
    <w:rsid w:val="00A80C6F"/>
    <w:rsid w:val="00A86410"/>
    <w:rsid w:val="00A95F0B"/>
    <w:rsid w:val="00AA105A"/>
    <w:rsid w:val="00AB6012"/>
    <w:rsid w:val="00AC20FE"/>
    <w:rsid w:val="00AC78AA"/>
    <w:rsid w:val="00AF5B90"/>
    <w:rsid w:val="00B040BC"/>
    <w:rsid w:val="00B10A54"/>
    <w:rsid w:val="00B247E7"/>
    <w:rsid w:val="00B251B6"/>
    <w:rsid w:val="00B26CE0"/>
    <w:rsid w:val="00B301EA"/>
    <w:rsid w:val="00B307C0"/>
    <w:rsid w:val="00B31E79"/>
    <w:rsid w:val="00B41E7C"/>
    <w:rsid w:val="00B45BD6"/>
    <w:rsid w:val="00B52123"/>
    <w:rsid w:val="00B63071"/>
    <w:rsid w:val="00B633B4"/>
    <w:rsid w:val="00B660F8"/>
    <w:rsid w:val="00B770F4"/>
    <w:rsid w:val="00B8517A"/>
    <w:rsid w:val="00B856C7"/>
    <w:rsid w:val="00B92E60"/>
    <w:rsid w:val="00BA25B7"/>
    <w:rsid w:val="00BA4BC5"/>
    <w:rsid w:val="00BB1DEB"/>
    <w:rsid w:val="00BB28BF"/>
    <w:rsid w:val="00BB7C0F"/>
    <w:rsid w:val="00BC1C4A"/>
    <w:rsid w:val="00BC5BE9"/>
    <w:rsid w:val="00BD6A1D"/>
    <w:rsid w:val="00BE4CB5"/>
    <w:rsid w:val="00BE5447"/>
    <w:rsid w:val="00BE61C9"/>
    <w:rsid w:val="00C01476"/>
    <w:rsid w:val="00C03670"/>
    <w:rsid w:val="00C04C4E"/>
    <w:rsid w:val="00C1058F"/>
    <w:rsid w:val="00C1147A"/>
    <w:rsid w:val="00C13AAB"/>
    <w:rsid w:val="00C20870"/>
    <w:rsid w:val="00C23429"/>
    <w:rsid w:val="00C32C59"/>
    <w:rsid w:val="00C352AE"/>
    <w:rsid w:val="00C3546B"/>
    <w:rsid w:val="00C37C5E"/>
    <w:rsid w:val="00C40E0D"/>
    <w:rsid w:val="00C471B0"/>
    <w:rsid w:val="00C559D5"/>
    <w:rsid w:val="00C55A29"/>
    <w:rsid w:val="00C56498"/>
    <w:rsid w:val="00C75581"/>
    <w:rsid w:val="00CA7AFA"/>
    <w:rsid w:val="00CB3411"/>
    <w:rsid w:val="00CC6524"/>
    <w:rsid w:val="00CC7CBA"/>
    <w:rsid w:val="00CF38A0"/>
    <w:rsid w:val="00CF3F5E"/>
    <w:rsid w:val="00CF5649"/>
    <w:rsid w:val="00D01E63"/>
    <w:rsid w:val="00D03F77"/>
    <w:rsid w:val="00D102D8"/>
    <w:rsid w:val="00D22EDD"/>
    <w:rsid w:val="00D31A79"/>
    <w:rsid w:val="00D32781"/>
    <w:rsid w:val="00D336A2"/>
    <w:rsid w:val="00D37B7F"/>
    <w:rsid w:val="00D52D33"/>
    <w:rsid w:val="00D724B0"/>
    <w:rsid w:val="00D73362"/>
    <w:rsid w:val="00D80085"/>
    <w:rsid w:val="00D906D7"/>
    <w:rsid w:val="00D92A04"/>
    <w:rsid w:val="00D950D5"/>
    <w:rsid w:val="00DA1630"/>
    <w:rsid w:val="00DA2204"/>
    <w:rsid w:val="00DA60FB"/>
    <w:rsid w:val="00DB0646"/>
    <w:rsid w:val="00DC5559"/>
    <w:rsid w:val="00DC5652"/>
    <w:rsid w:val="00DD4B1C"/>
    <w:rsid w:val="00DD4C7D"/>
    <w:rsid w:val="00DD4F69"/>
    <w:rsid w:val="00DD517D"/>
    <w:rsid w:val="00DD5CC0"/>
    <w:rsid w:val="00DD63E0"/>
    <w:rsid w:val="00DE61FA"/>
    <w:rsid w:val="00DE7C04"/>
    <w:rsid w:val="00DF20FE"/>
    <w:rsid w:val="00DF5050"/>
    <w:rsid w:val="00E1076A"/>
    <w:rsid w:val="00E119B9"/>
    <w:rsid w:val="00E13C97"/>
    <w:rsid w:val="00E17E46"/>
    <w:rsid w:val="00E21568"/>
    <w:rsid w:val="00E2600B"/>
    <w:rsid w:val="00E310AB"/>
    <w:rsid w:val="00E343B3"/>
    <w:rsid w:val="00E432E6"/>
    <w:rsid w:val="00E456BE"/>
    <w:rsid w:val="00E56FE0"/>
    <w:rsid w:val="00E6165D"/>
    <w:rsid w:val="00E63B6D"/>
    <w:rsid w:val="00E65FFD"/>
    <w:rsid w:val="00E670E4"/>
    <w:rsid w:val="00E7775C"/>
    <w:rsid w:val="00E84ADC"/>
    <w:rsid w:val="00E9042F"/>
    <w:rsid w:val="00E9121E"/>
    <w:rsid w:val="00E91742"/>
    <w:rsid w:val="00EA31D7"/>
    <w:rsid w:val="00EA5D5D"/>
    <w:rsid w:val="00EB5BB9"/>
    <w:rsid w:val="00EC5D9F"/>
    <w:rsid w:val="00ED04AA"/>
    <w:rsid w:val="00ED267C"/>
    <w:rsid w:val="00ED3F50"/>
    <w:rsid w:val="00ED6D5C"/>
    <w:rsid w:val="00EE0A7C"/>
    <w:rsid w:val="00EE2947"/>
    <w:rsid w:val="00EF2C9D"/>
    <w:rsid w:val="00EF3F99"/>
    <w:rsid w:val="00EF6EF1"/>
    <w:rsid w:val="00F00CA9"/>
    <w:rsid w:val="00F03186"/>
    <w:rsid w:val="00F12360"/>
    <w:rsid w:val="00F3087B"/>
    <w:rsid w:val="00F32921"/>
    <w:rsid w:val="00F350CB"/>
    <w:rsid w:val="00F35492"/>
    <w:rsid w:val="00F37B4D"/>
    <w:rsid w:val="00F418EE"/>
    <w:rsid w:val="00F45837"/>
    <w:rsid w:val="00F50836"/>
    <w:rsid w:val="00F508D3"/>
    <w:rsid w:val="00F51703"/>
    <w:rsid w:val="00F5197B"/>
    <w:rsid w:val="00F52057"/>
    <w:rsid w:val="00F71A21"/>
    <w:rsid w:val="00F71BAE"/>
    <w:rsid w:val="00F755CA"/>
    <w:rsid w:val="00F80D5B"/>
    <w:rsid w:val="00F83BF4"/>
    <w:rsid w:val="00F855E5"/>
    <w:rsid w:val="00F920FC"/>
    <w:rsid w:val="00F9317A"/>
    <w:rsid w:val="00F93ED1"/>
    <w:rsid w:val="00FA02EC"/>
    <w:rsid w:val="00FA1061"/>
    <w:rsid w:val="00FA1513"/>
    <w:rsid w:val="00FA3B98"/>
    <w:rsid w:val="00FC049C"/>
    <w:rsid w:val="00FC5869"/>
    <w:rsid w:val="00FD0F1C"/>
    <w:rsid w:val="00FD69D5"/>
    <w:rsid w:val="00FE0826"/>
    <w:rsid w:val="00FE1655"/>
    <w:rsid w:val="00FF12C2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6913"/>
    <o:shapelayout v:ext="edit">
      <o:idmap v:ext="edit" data="1"/>
    </o:shapelayout>
  </w:shapeDefaults>
  <w:decimalSymbol w:val=","/>
  <w:listSeparator w:val=";"/>
  <w15:docId w15:val="{DD1ED956-D8EB-4F26-9269-2E22FC04C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8B051-7DD2-4A24-9A05-4D89514D6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252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Gustavo</cp:lastModifiedBy>
  <cp:revision>4</cp:revision>
  <cp:lastPrinted>2025-06-17T12:09:00Z</cp:lastPrinted>
  <dcterms:created xsi:type="dcterms:W3CDTF">2025-09-24T17:43:00Z</dcterms:created>
  <dcterms:modified xsi:type="dcterms:W3CDTF">2025-10-02T11:13:00Z</dcterms:modified>
</cp:coreProperties>
</file>